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ECCE" w14:textId="622E2681" w:rsidR="00A82C99" w:rsidRDefault="005E748D" w:rsidP="00E20A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64D62">
        <w:rPr>
          <w:rFonts w:ascii="Times New Roman" w:hAnsi="Times New Roman" w:cs="Times New Roman"/>
          <w:b/>
          <w:sz w:val="36"/>
          <w:szCs w:val="36"/>
          <w:u w:val="single"/>
        </w:rPr>
        <w:t>General Rules and Expectations</w:t>
      </w:r>
    </w:p>
    <w:p w14:paraId="0ADA816B" w14:textId="0AC349AE" w:rsidR="00A82C99" w:rsidRPr="0048233B" w:rsidRDefault="00F94932" w:rsidP="0048233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361A4430" wp14:editId="6839869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126480" cy="6126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SH Logo.pn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3E">
        <w:rPr>
          <w:rFonts w:ascii="Times New Roman" w:hAnsi="Times New Roman" w:cs="Times New Roman"/>
          <w:sz w:val="32"/>
          <w:szCs w:val="32"/>
        </w:rPr>
        <w:t>GNSH administration will assign duties to any volunteer or intern as needed</w:t>
      </w:r>
      <w:r w:rsidR="00A82C99" w:rsidRPr="0048233B">
        <w:rPr>
          <w:rFonts w:ascii="Times New Roman" w:hAnsi="Times New Roman" w:cs="Times New Roman"/>
          <w:sz w:val="32"/>
          <w:szCs w:val="32"/>
        </w:rPr>
        <w:t>.</w:t>
      </w:r>
    </w:p>
    <w:p w14:paraId="4DEAD9C6" w14:textId="77777777" w:rsidR="00EC6A96" w:rsidRPr="00EC6A96" w:rsidRDefault="00EC6A96" w:rsidP="00EC6A96">
      <w:pPr>
        <w:rPr>
          <w:rFonts w:ascii="Times New Roman" w:hAnsi="Times New Roman" w:cs="Times New Roman"/>
          <w:sz w:val="32"/>
          <w:szCs w:val="32"/>
        </w:rPr>
      </w:pPr>
    </w:p>
    <w:p w14:paraId="45B154C6" w14:textId="45BA1987" w:rsidR="00EC6A96" w:rsidRDefault="00EC6A96" w:rsidP="0048233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Everyone is expected to sign-in </w:t>
      </w:r>
      <w:r w:rsidR="009A7852">
        <w:rPr>
          <w:rFonts w:ascii="Times New Roman" w:hAnsi="Times New Roman" w:cs="Times New Roman"/>
          <w:sz w:val="32"/>
          <w:szCs w:val="32"/>
        </w:rPr>
        <w:t xml:space="preserve">and sign-out </w:t>
      </w:r>
      <w:r w:rsidR="009A7852" w:rsidRPr="009A7852">
        <w:rPr>
          <w:rFonts w:ascii="Times New Roman" w:hAnsi="Times New Roman" w:cs="Times New Roman"/>
          <w:sz w:val="32"/>
          <w:szCs w:val="32"/>
          <w:u w:val="single"/>
        </w:rPr>
        <w:t>at all time</w:t>
      </w:r>
      <w:r w:rsidR="009A7852"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9A7852">
        <w:rPr>
          <w:rFonts w:ascii="Times New Roman" w:hAnsi="Times New Roman" w:cs="Times New Roman"/>
          <w:sz w:val="32"/>
          <w:szCs w:val="32"/>
        </w:rPr>
        <w:t xml:space="preserve"> when arriving and leaving the center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2815F04" w14:textId="77777777" w:rsidR="00EC6A96" w:rsidRDefault="00EC6A96" w:rsidP="00EC6A96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14:paraId="4C5612FD" w14:textId="3F2BB4C9" w:rsidR="00707328" w:rsidRPr="0048233B" w:rsidRDefault="005E748D" w:rsidP="0048233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48233B">
        <w:rPr>
          <w:rFonts w:ascii="Times New Roman" w:hAnsi="Times New Roman" w:cs="Times New Roman"/>
          <w:sz w:val="32"/>
          <w:szCs w:val="32"/>
        </w:rPr>
        <w:t>Appropriate</w:t>
      </w:r>
      <w:r w:rsidR="00707328" w:rsidRPr="0048233B">
        <w:rPr>
          <w:rFonts w:ascii="Times New Roman" w:hAnsi="Times New Roman" w:cs="Times New Roman"/>
          <w:sz w:val="32"/>
          <w:szCs w:val="32"/>
        </w:rPr>
        <w:t xml:space="preserve"> attire</w:t>
      </w:r>
      <w:r w:rsidRPr="0048233B">
        <w:rPr>
          <w:rFonts w:ascii="Times New Roman" w:hAnsi="Times New Roman" w:cs="Times New Roman"/>
          <w:sz w:val="32"/>
          <w:szCs w:val="32"/>
        </w:rPr>
        <w:t xml:space="preserve"> must be worn at all times. This includes</w:t>
      </w:r>
      <w:r w:rsidR="00707328" w:rsidRPr="0048233B">
        <w:rPr>
          <w:rFonts w:ascii="Times New Roman" w:hAnsi="Times New Roman" w:cs="Times New Roman"/>
          <w:sz w:val="32"/>
          <w:szCs w:val="32"/>
        </w:rPr>
        <w:t xml:space="preserve">: closed-toe shoes or tennis shoes, full-length pants, and shirts with sleeves. Clothing not permitted </w:t>
      </w:r>
      <w:r w:rsidR="003519F9" w:rsidRPr="0048233B">
        <w:rPr>
          <w:rFonts w:ascii="Times New Roman" w:hAnsi="Times New Roman" w:cs="Times New Roman"/>
          <w:sz w:val="32"/>
          <w:szCs w:val="32"/>
        </w:rPr>
        <w:t>includes</w:t>
      </w:r>
      <w:r w:rsidR="00707328" w:rsidRPr="0048233B">
        <w:rPr>
          <w:rFonts w:ascii="Times New Roman" w:hAnsi="Times New Roman" w:cs="Times New Roman"/>
          <w:sz w:val="32"/>
          <w:szCs w:val="32"/>
        </w:rPr>
        <w:t xml:space="preserve"> but </w:t>
      </w:r>
      <w:r w:rsidR="003519F9" w:rsidRPr="0048233B">
        <w:rPr>
          <w:rFonts w:ascii="Times New Roman" w:hAnsi="Times New Roman" w:cs="Times New Roman"/>
          <w:sz w:val="32"/>
          <w:szCs w:val="32"/>
        </w:rPr>
        <w:t xml:space="preserve">is </w:t>
      </w:r>
      <w:r w:rsidR="00707328" w:rsidRPr="0048233B">
        <w:rPr>
          <w:rFonts w:ascii="Times New Roman" w:hAnsi="Times New Roman" w:cs="Times New Roman"/>
          <w:sz w:val="32"/>
          <w:szCs w:val="32"/>
        </w:rPr>
        <w:t xml:space="preserve">not limited to: flip-flops, sandals, shorts, </w:t>
      </w:r>
      <w:r w:rsidR="000F569B">
        <w:rPr>
          <w:rFonts w:ascii="Times New Roman" w:hAnsi="Times New Roman" w:cs="Times New Roman"/>
          <w:sz w:val="32"/>
          <w:szCs w:val="32"/>
        </w:rPr>
        <w:t xml:space="preserve">leggings, warmers, </w:t>
      </w:r>
      <w:r w:rsidR="00707328" w:rsidRPr="0048233B">
        <w:rPr>
          <w:rFonts w:ascii="Times New Roman" w:hAnsi="Times New Roman" w:cs="Times New Roman"/>
          <w:sz w:val="32"/>
          <w:szCs w:val="32"/>
        </w:rPr>
        <w:t xml:space="preserve">mini-skirts, tank tops, or sleeve-less shirts. </w:t>
      </w:r>
      <w:r w:rsidR="00707328" w:rsidRPr="0048233B">
        <w:rPr>
          <w:rFonts w:ascii="Times New Roman" w:hAnsi="Times New Roman" w:cs="Times New Roman"/>
          <w:sz w:val="32"/>
          <w:szCs w:val="32"/>
          <w:u w:val="single"/>
        </w:rPr>
        <w:t>GNSH reserves the right to send you home to change if need be.</w:t>
      </w:r>
    </w:p>
    <w:p w14:paraId="1D235758" w14:textId="77777777" w:rsidR="00707328" w:rsidRDefault="00707328" w:rsidP="0048233B">
      <w:pPr>
        <w:ind w:left="360" w:hanging="360"/>
        <w:rPr>
          <w:rFonts w:ascii="Times New Roman" w:hAnsi="Times New Roman" w:cs="Times New Roman"/>
          <w:sz w:val="32"/>
          <w:szCs w:val="32"/>
        </w:rPr>
      </w:pPr>
    </w:p>
    <w:p w14:paraId="6FDA7FDE" w14:textId="21C7E33E" w:rsidR="00A82C99" w:rsidRPr="0048233B" w:rsidRDefault="005E748D" w:rsidP="0048233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48233B">
        <w:rPr>
          <w:rFonts w:ascii="Times New Roman" w:hAnsi="Times New Roman" w:cs="Times New Roman"/>
          <w:sz w:val="32"/>
          <w:szCs w:val="32"/>
        </w:rPr>
        <w:t>Always be polite and courteous to others, including individuals served.</w:t>
      </w:r>
      <w:r w:rsidR="00A82C99" w:rsidRPr="0048233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684AA1" w14:textId="77777777" w:rsidR="00A82C99" w:rsidRDefault="00A82C99" w:rsidP="0048233B">
      <w:pPr>
        <w:ind w:left="360" w:hanging="360"/>
        <w:rPr>
          <w:rFonts w:ascii="Times New Roman" w:hAnsi="Times New Roman" w:cs="Times New Roman"/>
          <w:sz w:val="32"/>
          <w:szCs w:val="32"/>
        </w:rPr>
      </w:pPr>
    </w:p>
    <w:p w14:paraId="3803DA61" w14:textId="7535F778" w:rsidR="00A82C99" w:rsidRPr="0048233B" w:rsidRDefault="005E748D" w:rsidP="0048233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48233B">
        <w:rPr>
          <w:rFonts w:ascii="Times New Roman" w:hAnsi="Times New Roman" w:cs="Times New Roman"/>
          <w:sz w:val="32"/>
          <w:szCs w:val="32"/>
        </w:rPr>
        <w:t xml:space="preserve">It is recommended to leave personal belongings (e.g., cell phones, purses, or other valuables) in your locked vehicle or at home. </w:t>
      </w:r>
      <w:r w:rsidRPr="0048233B">
        <w:rPr>
          <w:rFonts w:ascii="Times New Roman" w:hAnsi="Times New Roman" w:cs="Times New Roman"/>
          <w:sz w:val="32"/>
          <w:szCs w:val="32"/>
          <w:u w:val="single"/>
        </w:rPr>
        <w:t>GNSH is not responsible for any lost or stolen items.</w:t>
      </w:r>
    </w:p>
    <w:p w14:paraId="06DD978E" w14:textId="77777777" w:rsidR="00A82C99" w:rsidRDefault="00A82C99" w:rsidP="0048233B">
      <w:pPr>
        <w:ind w:left="360" w:hanging="360"/>
        <w:rPr>
          <w:rFonts w:ascii="Times New Roman" w:hAnsi="Times New Roman" w:cs="Times New Roman"/>
          <w:sz w:val="32"/>
          <w:szCs w:val="32"/>
        </w:rPr>
      </w:pPr>
    </w:p>
    <w:p w14:paraId="10D63CC7" w14:textId="1507C24E" w:rsidR="0065563E" w:rsidRDefault="005E748D" w:rsidP="0065563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48233B">
        <w:rPr>
          <w:rFonts w:ascii="Times New Roman" w:hAnsi="Times New Roman" w:cs="Times New Roman"/>
          <w:sz w:val="32"/>
          <w:szCs w:val="32"/>
        </w:rPr>
        <w:t>Immediately inform a member o</w:t>
      </w:r>
      <w:r w:rsidR="0065563E">
        <w:rPr>
          <w:rFonts w:ascii="Times New Roman" w:hAnsi="Times New Roman" w:cs="Times New Roman"/>
          <w:sz w:val="32"/>
          <w:szCs w:val="32"/>
        </w:rPr>
        <w:t>f GNSH administration</w:t>
      </w:r>
      <w:r w:rsidRPr="0048233B">
        <w:rPr>
          <w:rFonts w:ascii="Times New Roman" w:hAnsi="Times New Roman" w:cs="Times New Roman"/>
          <w:sz w:val="32"/>
          <w:szCs w:val="32"/>
        </w:rPr>
        <w:t xml:space="preserve"> of any emergencies.</w:t>
      </w:r>
    </w:p>
    <w:p w14:paraId="1F6DDE67" w14:textId="77777777" w:rsidR="0065563E" w:rsidRDefault="0065563E" w:rsidP="0065563E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14:paraId="67F79076" w14:textId="0D6D01D7" w:rsidR="0065563E" w:rsidRPr="0065563E" w:rsidRDefault="0065563E" w:rsidP="0065563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your responsibility to inform GNSH administration of any injuries or health conditions that may impede your work performance.</w:t>
      </w:r>
    </w:p>
    <w:p w14:paraId="25DE03F9" w14:textId="77777777" w:rsidR="00A82C99" w:rsidRDefault="00A82C99" w:rsidP="0048233B">
      <w:pPr>
        <w:ind w:left="360" w:hanging="360"/>
        <w:rPr>
          <w:rFonts w:ascii="Times New Roman" w:hAnsi="Times New Roman" w:cs="Times New Roman"/>
          <w:sz w:val="32"/>
          <w:szCs w:val="32"/>
        </w:rPr>
      </w:pPr>
    </w:p>
    <w:p w14:paraId="514B1BD5" w14:textId="6EAE8093" w:rsidR="00A82C99" w:rsidRPr="0048233B" w:rsidRDefault="00F80347" w:rsidP="0048233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Leave your work areas as clean as possible before you leave for the day.</w:t>
      </w:r>
    </w:p>
    <w:p w14:paraId="497792F2" w14:textId="77777777" w:rsidR="00A82C99" w:rsidRDefault="00A82C99" w:rsidP="0048233B">
      <w:pPr>
        <w:ind w:left="360" w:hanging="360"/>
        <w:rPr>
          <w:rFonts w:ascii="Times New Roman" w:hAnsi="Times New Roman" w:cs="Times New Roman"/>
          <w:sz w:val="32"/>
          <w:szCs w:val="32"/>
        </w:rPr>
      </w:pPr>
    </w:p>
    <w:p w14:paraId="0B4D1C38" w14:textId="7EFB6AB5" w:rsidR="00A82C99" w:rsidRPr="0048233B" w:rsidRDefault="000C3012" w:rsidP="0048233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</w:t>
      </w:r>
      <w:r w:rsidR="00EC6A96">
        <w:rPr>
          <w:rFonts w:ascii="Times New Roman" w:hAnsi="Times New Roman" w:cs="Times New Roman"/>
          <w:sz w:val="32"/>
          <w:szCs w:val="32"/>
        </w:rPr>
        <w:t>are expected to have the ability of lifting items that total to 15 lbs. or less.</w:t>
      </w:r>
    </w:p>
    <w:p w14:paraId="0E39A183" w14:textId="77777777" w:rsidR="000C3012" w:rsidRDefault="000C3012" w:rsidP="00EC6A96">
      <w:pPr>
        <w:rPr>
          <w:rFonts w:ascii="Times New Roman" w:hAnsi="Times New Roman" w:cs="Times New Roman"/>
          <w:sz w:val="32"/>
          <w:szCs w:val="32"/>
        </w:rPr>
      </w:pPr>
    </w:p>
    <w:p w14:paraId="742367C0" w14:textId="25AC2FA0" w:rsidR="0048233B" w:rsidRDefault="00707328" w:rsidP="0048233B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 w:cs="Times New Roman"/>
          <w:sz w:val="32"/>
          <w:szCs w:val="32"/>
        </w:rPr>
      </w:pPr>
      <w:r w:rsidRPr="0048233B">
        <w:rPr>
          <w:rFonts w:ascii="Times New Roman" w:hAnsi="Times New Roman" w:cs="Times New Roman"/>
          <w:sz w:val="32"/>
          <w:szCs w:val="32"/>
        </w:rPr>
        <w:t>It is strictly prohibited to accept donations, gifts, or money from the public.</w:t>
      </w:r>
    </w:p>
    <w:p w14:paraId="2FCBC5CE" w14:textId="77777777" w:rsidR="003B6D18" w:rsidRPr="003B6D18" w:rsidRDefault="003B6D18" w:rsidP="003B6D1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9ABD308" w14:textId="5AF625D6" w:rsidR="003B6D18" w:rsidRPr="00022EED" w:rsidRDefault="00E20AF4" w:rsidP="00E20AF4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 w:rsidR="00022EED"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nitials:</w:t>
      </w:r>
      <w:r w:rsidR="00022E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softHyphen/>
      </w:r>
      <w:r w:rsidR="00022EED" w:rsidRP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___</w:t>
      </w:r>
      <w:r w:rsidRP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</w:r>
      <w:r w:rsidRP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</w:r>
      <w:r w:rsidRP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</w:r>
      <w:r w:rsidRP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</w:r>
      <w:r w:rsidRP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</w:r>
      <w:r w:rsidRP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</w:r>
      <w:r w:rsidRP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</w:r>
      <w:r w:rsid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</w:r>
      <w:r w:rsid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</w:r>
      <w:r w:rsidR="00022E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oftHyphen/>
        <w:t xml:space="preserve">      </w:t>
      </w:r>
      <w:r w:rsidR="009C037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</w:t>
      </w:r>
    </w:p>
    <w:sectPr w:rsidR="003B6D18" w:rsidRPr="00022EED" w:rsidSect="00707328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2292" w14:textId="77777777" w:rsidR="001B4D3D" w:rsidRDefault="001B4D3D" w:rsidP="00A82C99">
      <w:r>
        <w:separator/>
      </w:r>
    </w:p>
  </w:endnote>
  <w:endnote w:type="continuationSeparator" w:id="0">
    <w:p w14:paraId="6BCC7A6A" w14:textId="77777777" w:rsidR="001B4D3D" w:rsidRDefault="001B4D3D" w:rsidP="00A8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C00DF" w14:textId="77777777" w:rsidR="001B4D3D" w:rsidRDefault="001B4D3D" w:rsidP="00A82C99">
      <w:r>
        <w:separator/>
      </w:r>
    </w:p>
  </w:footnote>
  <w:footnote w:type="continuationSeparator" w:id="0">
    <w:p w14:paraId="223832FF" w14:textId="77777777" w:rsidR="001B4D3D" w:rsidRDefault="001B4D3D" w:rsidP="00A8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9EC6" w14:textId="77777777" w:rsidR="00E64D62" w:rsidRPr="00DB1FA3" w:rsidRDefault="00E64D62" w:rsidP="00E64D62">
    <w:pPr>
      <w:jc w:val="center"/>
      <w:rPr>
        <w:rFonts w:ascii="Times New Roman" w:hAnsi="Times New Roman" w:cs="Times New Roman"/>
        <w:sz w:val="48"/>
        <w:szCs w:val="48"/>
      </w:rPr>
    </w:pPr>
    <w:r w:rsidRPr="00DB1FA3">
      <w:rPr>
        <w:rFonts w:ascii="Times New Roman" w:hAnsi="Times New Roman" w:cs="Times New Roman"/>
        <w:sz w:val="48"/>
        <w:szCs w:val="48"/>
      </w:rPr>
      <w:t>Good Neighbor Settlement House, Inc.</w:t>
    </w:r>
  </w:p>
  <w:p w14:paraId="5636E819" w14:textId="77777777" w:rsidR="00E64D62" w:rsidRPr="00DB1FA3" w:rsidRDefault="00E64D62" w:rsidP="00E64D62">
    <w:pPr>
      <w:jc w:val="center"/>
      <w:rPr>
        <w:rFonts w:ascii="Times New Roman" w:hAnsi="Times New Roman" w:cs="Times New Roman"/>
      </w:rPr>
    </w:pPr>
    <w:r w:rsidRPr="00DB1FA3">
      <w:rPr>
        <w:rFonts w:ascii="Times New Roman" w:hAnsi="Times New Roman" w:cs="Times New Roman"/>
      </w:rPr>
      <w:t>1254 E. Tyler St., Brownsville, TX 78520</w:t>
    </w:r>
  </w:p>
  <w:p w14:paraId="1372DC94" w14:textId="77777777" w:rsidR="00E64D62" w:rsidRPr="00DB1FA3" w:rsidRDefault="00E64D62" w:rsidP="00E64D62">
    <w:pPr>
      <w:jc w:val="center"/>
      <w:rPr>
        <w:rFonts w:ascii="Times New Roman" w:hAnsi="Times New Roman" w:cs="Times New Roman"/>
      </w:rPr>
    </w:pPr>
    <w:r w:rsidRPr="00DB1FA3">
      <w:rPr>
        <w:rFonts w:ascii="Times New Roman" w:hAnsi="Times New Roman" w:cs="Times New Roman"/>
      </w:rPr>
      <w:t>Phone: (956) 542-2368     Fax: (956) 541-9465</w:t>
    </w:r>
  </w:p>
  <w:p w14:paraId="2454BE07" w14:textId="5B356483" w:rsidR="00DC1004" w:rsidRPr="00DB1FA3" w:rsidRDefault="00E64D62" w:rsidP="00E64D62">
    <w:pPr>
      <w:jc w:val="center"/>
      <w:rPr>
        <w:rFonts w:ascii="Times New Roman" w:hAnsi="Times New Roman" w:cs="Times New Roman"/>
      </w:rPr>
    </w:pPr>
    <w:r w:rsidRPr="00DB1FA3">
      <w:rPr>
        <w:rFonts w:ascii="Times New Roman" w:hAnsi="Times New Roman" w:cs="Times New Roman"/>
      </w:rPr>
      <w:t>www.goodneighborsettlementhouseinc.org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D41"/>
    <w:multiLevelType w:val="hybridMultilevel"/>
    <w:tmpl w:val="B670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73E"/>
    <w:multiLevelType w:val="hybridMultilevel"/>
    <w:tmpl w:val="E420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99"/>
    <w:rsid w:val="00022EED"/>
    <w:rsid w:val="000C3012"/>
    <w:rsid w:val="000F569B"/>
    <w:rsid w:val="001B4D3D"/>
    <w:rsid w:val="001E002A"/>
    <w:rsid w:val="003519F9"/>
    <w:rsid w:val="003B6D18"/>
    <w:rsid w:val="004203ED"/>
    <w:rsid w:val="0048233B"/>
    <w:rsid w:val="005E748D"/>
    <w:rsid w:val="0065563E"/>
    <w:rsid w:val="006A0F6D"/>
    <w:rsid w:val="006C3845"/>
    <w:rsid w:val="00707328"/>
    <w:rsid w:val="0076224A"/>
    <w:rsid w:val="00907B96"/>
    <w:rsid w:val="009A7852"/>
    <w:rsid w:val="009C0377"/>
    <w:rsid w:val="00A82C99"/>
    <w:rsid w:val="00AF18B5"/>
    <w:rsid w:val="00B026B4"/>
    <w:rsid w:val="00CD7B69"/>
    <w:rsid w:val="00DB1FA3"/>
    <w:rsid w:val="00DC1004"/>
    <w:rsid w:val="00E20AF4"/>
    <w:rsid w:val="00E64D62"/>
    <w:rsid w:val="00E662E8"/>
    <w:rsid w:val="00EC6A96"/>
    <w:rsid w:val="00F76E4D"/>
    <w:rsid w:val="00F80347"/>
    <w:rsid w:val="00F94932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F4665"/>
  <w14:defaultImageDpi w14:val="300"/>
  <w15:docId w15:val="{0F024420-01FE-48A4-A8A8-A8A6B354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99"/>
  </w:style>
  <w:style w:type="paragraph" w:styleId="Footer">
    <w:name w:val="footer"/>
    <w:basedOn w:val="Normal"/>
    <w:link w:val="FooterChar"/>
    <w:uiPriority w:val="99"/>
    <w:unhideWhenUsed/>
    <w:rsid w:val="00A82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99"/>
  </w:style>
  <w:style w:type="paragraph" w:styleId="ListParagraph">
    <w:name w:val="List Paragraph"/>
    <w:basedOn w:val="Normal"/>
    <w:uiPriority w:val="34"/>
    <w:qFormat/>
    <w:rsid w:val="00482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Picazo</dc:creator>
  <cp:keywords/>
  <dc:description/>
  <cp:lastModifiedBy>Daniela Sosa</cp:lastModifiedBy>
  <cp:revision>2</cp:revision>
  <cp:lastPrinted>2019-03-11T16:24:00Z</cp:lastPrinted>
  <dcterms:created xsi:type="dcterms:W3CDTF">2019-05-20T16:56:00Z</dcterms:created>
  <dcterms:modified xsi:type="dcterms:W3CDTF">2019-05-20T16:56:00Z</dcterms:modified>
</cp:coreProperties>
</file>